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B1" w:rsidRPr="00720356" w:rsidRDefault="003F49B1" w:rsidP="003F49B1">
      <w:pPr>
        <w:jc w:val="both"/>
        <w:rPr>
          <w:b/>
          <w:lang w:val="bs-Latn-BA"/>
        </w:rPr>
      </w:pPr>
    </w:p>
    <w:p w:rsidR="003F49B1" w:rsidRPr="00720356" w:rsidRDefault="003F49B1" w:rsidP="003F49B1">
      <w:pPr>
        <w:rPr>
          <w:rFonts w:ascii="Cambria" w:hAnsi="Cambria"/>
          <w:i/>
          <w:lang w:val="bs-Latn-BA"/>
        </w:rPr>
      </w:pPr>
    </w:p>
    <w:p w:rsidR="003F49B1" w:rsidRPr="00720356" w:rsidRDefault="003F49B1" w:rsidP="003F49B1">
      <w:pPr>
        <w:jc w:val="center"/>
        <w:rPr>
          <w:rFonts w:ascii="Segoe UI Light" w:hAnsi="Segoe UI Light" w:cs="Segoe UI Light"/>
          <w:i/>
          <w:sz w:val="12"/>
          <w:szCs w:val="12"/>
          <w:lang w:val="bs-Latn-BA"/>
        </w:rPr>
      </w:pPr>
    </w:p>
    <w:p w:rsidR="003F49B1" w:rsidRPr="00720356" w:rsidRDefault="003F49B1" w:rsidP="003F49B1">
      <w:pPr>
        <w:jc w:val="center"/>
        <w:rPr>
          <w:rFonts w:ascii="Segoe UI Light" w:hAnsi="Segoe UI Light" w:cs="Segoe UI Light"/>
          <w:lang w:val="bs-Latn-BA"/>
        </w:rPr>
      </w:pPr>
    </w:p>
    <w:p w:rsidR="003F49B1" w:rsidRPr="000D0DB7" w:rsidRDefault="003F49B1" w:rsidP="00E13878">
      <w:pPr>
        <w:jc w:val="center"/>
        <w:rPr>
          <w:rFonts w:ascii="Segoe UI Semibold" w:hAnsi="Segoe UI Semibold" w:cs="Segoe UI Semibold"/>
          <w:sz w:val="22"/>
          <w:szCs w:val="22"/>
          <w:lang w:val="bs-Latn-BA"/>
        </w:rPr>
      </w:pPr>
      <w:r>
        <w:rPr>
          <w:rFonts w:ascii="Segoe UI Light" w:hAnsi="Segoe UI Light" w:cs="Segoe UI Light"/>
          <w:sz w:val="22"/>
          <w:szCs w:val="22"/>
          <w:lang w:val="bs-Latn-BA"/>
        </w:rPr>
        <w:br/>
      </w:r>
    </w:p>
    <w:p w:rsidR="004D3C5B" w:rsidRDefault="004D3C5B" w:rsidP="00E13878">
      <w:pPr>
        <w:ind w:right="656"/>
        <w:jc w:val="center"/>
        <w:rPr>
          <w:rFonts w:ascii="Cambria" w:hAnsi="Cambria"/>
        </w:rPr>
      </w:pPr>
    </w:p>
    <w:p w:rsidR="004D3C5B" w:rsidRDefault="00E13878" w:rsidP="00E13878">
      <w:pPr>
        <w:ind w:right="656"/>
        <w:jc w:val="center"/>
        <w:rPr>
          <w:rFonts w:ascii="Cambria" w:hAnsi="Cambria"/>
        </w:rPr>
      </w:pPr>
      <w:r>
        <w:rPr>
          <w:noProof/>
        </w:rPr>
        <w:t>LOGOTIP ORGANIZACIJE</w:t>
      </w:r>
    </w:p>
    <w:p w:rsidR="004D3C5B" w:rsidRDefault="004D3C5B" w:rsidP="00E13878">
      <w:pPr>
        <w:ind w:right="656"/>
        <w:jc w:val="center"/>
        <w:rPr>
          <w:rFonts w:ascii="Cambria" w:hAnsi="Cambria"/>
        </w:rPr>
      </w:pPr>
    </w:p>
    <w:p w:rsidR="003F49B1" w:rsidRDefault="003F49B1" w:rsidP="00E13878">
      <w:pPr>
        <w:ind w:right="656"/>
        <w:jc w:val="center"/>
        <w:rPr>
          <w:rFonts w:ascii="Cambria" w:hAnsi="Cambria"/>
        </w:rPr>
      </w:pPr>
    </w:p>
    <w:p w:rsidR="004D3C5B" w:rsidRDefault="004D3C5B" w:rsidP="00E13878">
      <w:pPr>
        <w:ind w:right="656"/>
        <w:jc w:val="center"/>
        <w:rPr>
          <w:rFonts w:ascii="Cambria" w:hAnsi="Cambria"/>
        </w:rPr>
      </w:pPr>
    </w:p>
    <w:p w:rsidR="004D3C5B" w:rsidRDefault="004D3C5B" w:rsidP="00E13878">
      <w:pPr>
        <w:ind w:right="656"/>
        <w:jc w:val="center"/>
        <w:rPr>
          <w:rFonts w:ascii="Cambria" w:hAnsi="Cambria"/>
        </w:rPr>
      </w:pPr>
    </w:p>
    <w:p w:rsidR="004D3C5B" w:rsidRDefault="004D3C5B" w:rsidP="00E13878">
      <w:pPr>
        <w:ind w:right="656"/>
        <w:jc w:val="center"/>
        <w:rPr>
          <w:rFonts w:ascii="Cambria" w:hAnsi="Cambria"/>
        </w:rPr>
      </w:pPr>
    </w:p>
    <w:p w:rsidR="005862AF" w:rsidRDefault="005862AF" w:rsidP="00E13878">
      <w:pPr>
        <w:ind w:right="656"/>
        <w:jc w:val="center"/>
        <w:rPr>
          <w:rFonts w:ascii="Cambria" w:hAnsi="Cambria"/>
        </w:rPr>
      </w:pPr>
    </w:p>
    <w:p w:rsidR="005862AF" w:rsidRDefault="005862AF" w:rsidP="00E13878">
      <w:pPr>
        <w:ind w:right="656"/>
        <w:jc w:val="center"/>
        <w:rPr>
          <w:rFonts w:ascii="Cambria" w:hAnsi="Cambria"/>
        </w:rPr>
      </w:pPr>
    </w:p>
    <w:p w:rsidR="005862AF" w:rsidRDefault="005862AF" w:rsidP="00E13878">
      <w:pPr>
        <w:ind w:right="656"/>
        <w:jc w:val="center"/>
        <w:rPr>
          <w:rFonts w:ascii="Cambria" w:hAnsi="Cambria"/>
        </w:rPr>
      </w:pPr>
    </w:p>
    <w:p w:rsidR="005862AF" w:rsidRDefault="005862AF" w:rsidP="00E13878">
      <w:pPr>
        <w:ind w:right="656"/>
        <w:jc w:val="center"/>
        <w:rPr>
          <w:rFonts w:ascii="Cambria" w:hAnsi="Cambria"/>
        </w:rPr>
      </w:pPr>
    </w:p>
    <w:p w:rsidR="005862AF" w:rsidRDefault="005862AF" w:rsidP="00E13878">
      <w:pPr>
        <w:ind w:right="656"/>
        <w:jc w:val="center"/>
        <w:rPr>
          <w:rFonts w:ascii="Cambria" w:hAnsi="Cambria"/>
        </w:rPr>
      </w:pPr>
    </w:p>
    <w:p w:rsidR="004D3C5B" w:rsidRPr="00BE0E3C" w:rsidRDefault="003F49B1" w:rsidP="00E13878">
      <w:pPr>
        <w:tabs>
          <w:tab w:val="left" w:pos="0"/>
        </w:tabs>
        <w:ind w:right="656"/>
        <w:jc w:val="center"/>
        <w:rPr>
          <w:rFonts w:ascii="Cambria" w:hAnsi="Cambria"/>
          <w:b/>
          <w:sz w:val="28"/>
        </w:rPr>
      </w:pPr>
      <w:r w:rsidRPr="00BE0E3C">
        <w:rPr>
          <w:rFonts w:ascii="Cambria" w:hAnsi="Cambria"/>
          <w:b/>
          <w:sz w:val="28"/>
        </w:rPr>
        <w:t>PROJEKAT</w:t>
      </w:r>
    </w:p>
    <w:p w:rsidR="003F49B1" w:rsidRPr="003F49B1" w:rsidRDefault="003F49B1" w:rsidP="00E13878">
      <w:pPr>
        <w:tabs>
          <w:tab w:val="left" w:pos="4215"/>
        </w:tabs>
        <w:ind w:right="656"/>
        <w:jc w:val="center"/>
        <w:rPr>
          <w:rFonts w:ascii="Cambria" w:hAnsi="Cambria"/>
          <w:b/>
        </w:rPr>
      </w:pPr>
    </w:p>
    <w:p w:rsidR="003F49B1" w:rsidRPr="00BE0E3C" w:rsidRDefault="005862AF" w:rsidP="00E13878">
      <w:pPr>
        <w:tabs>
          <w:tab w:val="left" w:pos="4215"/>
        </w:tabs>
        <w:ind w:right="656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NAZIV PROJEKTA</w:t>
      </w: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3F49B1" w:rsidRDefault="003F49B1" w:rsidP="000C1330">
      <w:pPr>
        <w:ind w:right="656"/>
        <w:rPr>
          <w:rFonts w:ascii="Cambria" w:hAnsi="Cambria"/>
        </w:rPr>
      </w:pPr>
    </w:p>
    <w:p w:rsidR="003F49B1" w:rsidRDefault="003F49B1" w:rsidP="000C1330">
      <w:pPr>
        <w:ind w:right="656"/>
        <w:rPr>
          <w:rFonts w:ascii="Cambria" w:hAnsi="Cambria"/>
        </w:rPr>
      </w:pPr>
    </w:p>
    <w:p w:rsidR="00013B37" w:rsidRDefault="00013B37" w:rsidP="00013B37">
      <w:pPr>
        <w:ind w:right="656"/>
        <w:jc w:val="both"/>
        <w:rPr>
          <w:rFonts w:ascii="Cambria" w:hAnsi="Cambria"/>
          <w:i/>
          <w:sz w:val="28"/>
        </w:rPr>
      </w:pPr>
    </w:p>
    <w:p w:rsidR="00013B37" w:rsidRDefault="00013B37" w:rsidP="000C1330">
      <w:pPr>
        <w:ind w:right="656"/>
        <w:rPr>
          <w:rFonts w:ascii="Cambria" w:hAnsi="Cambria"/>
          <w:i/>
          <w:sz w:val="28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013B37" w:rsidRDefault="00013B37" w:rsidP="000C1330">
      <w:pPr>
        <w:ind w:right="656"/>
        <w:rPr>
          <w:rFonts w:ascii="Cambria" w:hAnsi="Cambria"/>
        </w:rPr>
      </w:pPr>
    </w:p>
    <w:p w:rsidR="00013B37" w:rsidRPr="003F49B1" w:rsidRDefault="00013B37" w:rsidP="003F49B1">
      <w:pPr>
        <w:ind w:right="656"/>
        <w:jc w:val="both"/>
        <w:rPr>
          <w:rFonts w:ascii="Cambria" w:hAnsi="Cambria"/>
          <w:i/>
          <w:sz w:val="28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896F3F" w:rsidRDefault="00896F3F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4D3C5B" w:rsidRDefault="004D3C5B" w:rsidP="000C1330">
      <w:pPr>
        <w:ind w:right="656"/>
        <w:rPr>
          <w:rFonts w:ascii="Cambria" w:hAnsi="Cambria"/>
        </w:rPr>
      </w:pPr>
    </w:p>
    <w:p w:rsidR="00E13878" w:rsidRDefault="00E13878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BE0E3C" w:rsidRDefault="00BE0E3C" w:rsidP="000C1330">
      <w:pPr>
        <w:ind w:right="656"/>
        <w:rPr>
          <w:rFonts w:ascii="Cambria" w:hAnsi="Cambria"/>
        </w:rPr>
      </w:pPr>
    </w:p>
    <w:tbl>
      <w:tblPr>
        <w:tblStyle w:val="TableGrid"/>
        <w:tblW w:w="0" w:type="auto"/>
        <w:tblInd w:w="-5" w:type="dxa"/>
        <w:tblLook w:val="04A0"/>
      </w:tblPr>
      <w:tblGrid>
        <w:gridCol w:w="2899"/>
        <w:gridCol w:w="7533"/>
      </w:tblGrid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Naziv projekta</w:t>
            </w:r>
          </w:p>
        </w:tc>
        <w:tc>
          <w:tcPr>
            <w:tcW w:w="7533" w:type="dxa"/>
            <w:vAlign w:val="center"/>
          </w:tcPr>
          <w:p w:rsidR="003F49B1" w:rsidRPr="00BE0E3C" w:rsidRDefault="003F49B1" w:rsidP="003F49B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lang w:val="en-GB" w:eastAsia="zh-CN"/>
              </w:rPr>
            </w:pPr>
          </w:p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Naziv organizacije koja podnosi prijavu i kontakt osoba</w:t>
            </w:r>
          </w:p>
        </w:tc>
        <w:tc>
          <w:tcPr>
            <w:tcW w:w="7533" w:type="dxa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4D3C5B" w:rsidRPr="00BE0E3C" w:rsidRDefault="004D3C5B" w:rsidP="005862AF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Puna adresa organizacije</w:t>
            </w:r>
          </w:p>
        </w:tc>
        <w:tc>
          <w:tcPr>
            <w:tcW w:w="7533" w:type="dxa"/>
            <w:vAlign w:val="center"/>
          </w:tcPr>
          <w:p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Broj telefona</w:t>
            </w:r>
          </w:p>
        </w:tc>
        <w:tc>
          <w:tcPr>
            <w:tcW w:w="7533" w:type="dxa"/>
            <w:vAlign w:val="center"/>
          </w:tcPr>
          <w:p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Kontakt email</w:t>
            </w:r>
          </w:p>
        </w:tc>
        <w:tc>
          <w:tcPr>
            <w:tcW w:w="7533" w:type="dxa"/>
            <w:vAlign w:val="center"/>
          </w:tcPr>
          <w:p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:rsidTr="003F49B1">
        <w:trPr>
          <w:trHeight w:val="3201"/>
        </w:trPr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Oblasti djelovanja organizacije</w:t>
            </w:r>
          </w:p>
        </w:tc>
        <w:tc>
          <w:tcPr>
            <w:tcW w:w="7533" w:type="dxa"/>
            <w:vAlign w:val="center"/>
          </w:tcPr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4D3C5B" w:rsidRPr="00BE0E3C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4D3C5B" w:rsidRPr="0056005A" w:rsidTr="003F49B1">
        <w:tc>
          <w:tcPr>
            <w:tcW w:w="2899" w:type="dxa"/>
            <w:shd w:val="clear" w:color="auto" w:fill="F2F2F2" w:themeFill="background1" w:themeFillShade="F2"/>
            <w:vAlign w:val="center"/>
          </w:tcPr>
          <w:p w:rsidR="004D3C5B" w:rsidRPr="00BE0E3C" w:rsidRDefault="004D3C5B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Podaci o bankovnom računu </w:t>
            </w:r>
          </w:p>
        </w:tc>
        <w:tc>
          <w:tcPr>
            <w:tcW w:w="7533" w:type="dxa"/>
            <w:vAlign w:val="center"/>
          </w:tcPr>
          <w:p w:rsidR="004D3C5B" w:rsidRDefault="004D3C5B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:rsidTr="003F49B1">
        <w:tc>
          <w:tcPr>
            <w:tcW w:w="2899" w:type="dxa"/>
            <w:vAlign w:val="center"/>
          </w:tcPr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Očekivani datum početka i trajanje projekta</w:t>
            </w:r>
          </w:p>
        </w:tc>
        <w:tc>
          <w:tcPr>
            <w:tcW w:w="7533" w:type="dxa"/>
            <w:vAlign w:val="center"/>
          </w:tcPr>
          <w:p w:rsidR="003F49B1" w:rsidRDefault="003F49B1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:rsidTr="00E13878">
        <w:trPr>
          <w:trHeight w:val="91"/>
        </w:trPr>
        <w:tc>
          <w:tcPr>
            <w:tcW w:w="2899" w:type="dxa"/>
            <w:vAlign w:val="center"/>
          </w:tcPr>
          <w:p w:rsidR="004E0E86" w:rsidRDefault="004E0E86" w:rsidP="00BE0E3C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Kontekst i definicija problema</w:t>
            </w:r>
          </w:p>
          <w:p w:rsidR="003F49B1" w:rsidRPr="004E0E86" w:rsidRDefault="004E0E86" w:rsidP="00BE0E3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4E0E86">
              <w:rPr>
                <w:rFonts w:ascii="Cambria" w:hAnsi="Cambria"/>
                <w:i/>
              </w:rPr>
              <w:t>Koji problem želiš da riješiš i zašto je to važno?</w:t>
            </w: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3F49B1">
        <w:tc>
          <w:tcPr>
            <w:tcW w:w="2899" w:type="dxa"/>
            <w:vAlign w:val="center"/>
          </w:tcPr>
          <w:p w:rsidR="003F49B1" w:rsidRPr="004E0E86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>Glavni cilj projekta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Šta želiš da postigneš ovim projektom?</w:t>
            </w:r>
          </w:p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7F5B9C">
        <w:trPr>
          <w:trHeight w:val="1578"/>
        </w:trPr>
        <w:tc>
          <w:tcPr>
            <w:tcW w:w="2899" w:type="dxa"/>
            <w:vAlign w:val="center"/>
          </w:tcPr>
          <w:p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Korisnici projekta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/>
                <w:i/>
              </w:rPr>
              <w:t>Kome tvoj projekat najviše pomaže</w:t>
            </w:r>
            <w:r w:rsidR="004E0E86">
              <w:rPr>
                <w:rFonts w:ascii="Cambria" w:hAnsi="Cambria"/>
                <w:i/>
              </w:rPr>
              <w:t xml:space="preserve"> i koliko je njih</w:t>
            </w:r>
            <w:r w:rsidR="004E0E86" w:rsidRPr="004E0E86">
              <w:rPr>
                <w:rFonts w:ascii="Cambria" w:hAnsi="Cambria"/>
                <w:i/>
              </w:rPr>
              <w:t>?</w:t>
            </w:r>
            <w:r w:rsidRPr="00BE0E3C">
              <w:rPr>
                <w:rFonts w:ascii="Cambria" w:hAnsi="Cambria"/>
                <w:b/>
                <w:i/>
              </w:rPr>
              <w:t xml:space="preserve"> </w:t>
            </w:r>
          </w:p>
        </w:tc>
        <w:tc>
          <w:tcPr>
            <w:tcW w:w="7533" w:type="dxa"/>
            <w:vAlign w:val="center"/>
          </w:tcPr>
          <w:p w:rsidR="003F49B1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7F5B9C">
        <w:trPr>
          <w:trHeight w:val="5372"/>
        </w:trPr>
        <w:tc>
          <w:tcPr>
            <w:tcW w:w="2899" w:type="dxa"/>
            <w:vAlign w:val="center"/>
          </w:tcPr>
          <w:p w:rsidR="003F49B1" w:rsidRPr="00BE0E3C" w:rsidRDefault="004E0E86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Opravdanosti projekta</w:t>
            </w:r>
            <w:r>
              <w:rPr>
                <w:rFonts w:ascii="Cambria" w:hAnsi="Cambria"/>
                <w:b/>
                <w:i/>
              </w:rPr>
              <w:br/>
            </w:r>
            <w:r w:rsidRPr="004E0E86">
              <w:rPr>
                <w:rFonts w:ascii="Cambria" w:hAnsi="Cambria" w:cs="Arial"/>
                <w:i/>
              </w:rPr>
              <w:t>Zašto misliš da je ovaj projekat baš sada potreban?</w:t>
            </w:r>
          </w:p>
        </w:tc>
        <w:tc>
          <w:tcPr>
            <w:tcW w:w="7533" w:type="dxa"/>
            <w:vAlign w:val="center"/>
          </w:tcPr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3F49B1">
        <w:tc>
          <w:tcPr>
            <w:tcW w:w="2899" w:type="dxa"/>
            <w:vAlign w:val="center"/>
          </w:tcPr>
          <w:p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Geografski obuhvat projekta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Gdje će se tvoj projekat realizovati?</w:t>
            </w:r>
          </w:p>
        </w:tc>
        <w:tc>
          <w:tcPr>
            <w:tcW w:w="7533" w:type="dxa"/>
            <w:vAlign w:val="center"/>
          </w:tcPr>
          <w:p w:rsidR="007F5B9C" w:rsidRDefault="007F5B9C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fr-CH" w:eastAsia="zh-CN"/>
              </w:rPr>
            </w:pPr>
          </w:p>
        </w:tc>
      </w:tr>
      <w:tr w:rsidR="003F49B1" w:rsidRPr="00491C30" w:rsidTr="003F49B1">
        <w:tc>
          <w:tcPr>
            <w:tcW w:w="2899" w:type="dxa"/>
            <w:vAlign w:val="center"/>
          </w:tcPr>
          <w:p w:rsidR="003F49B1" w:rsidRPr="00BE0E3C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 xml:space="preserve">Ishodi i očekivani rezultati projekta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Šta će se konkretno promijeniti kada se projekat završi?</w:t>
            </w: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:rsidTr="003F49B1">
        <w:tc>
          <w:tcPr>
            <w:tcW w:w="2899" w:type="dxa"/>
            <w:vAlign w:val="center"/>
          </w:tcPr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Projektne aktivnosti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Koje ćeš konkretne korake preduzeti da ostvariš cilj?</w:t>
            </w: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:rsidTr="007F5B9C">
        <w:trPr>
          <w:trHeight w:val="699"/>
        </w:trPr>
        <w:tc>
          <w:tcPr>
            <w:tcW w:w="2899" w:type="dxa"/>
            <w:vAlign w:val="center"/>
          </w:tcPr>
          <w:p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Dodatni ishodi i prednost projektnih aktivnosti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Ima li još nešto dobro što će se desiti kroz ovaj projekat?</w:t>
            </w: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7F5B9C">
        <w:trPr>
          <w:trHeight w:val="1831"/>
        </w:trPr>
        <w:tc>
          <w:tcPr>
            <w:tcW w:w="2899" w:type="dxa"/>
            <w:vAlign w:val="center"/>
          </w:tcPr>
          <w:p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lastRenderedPageBreak/>
              <w:t xml:space="preserve">Smanjenje nejednakosti i socijalne isključenosti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Kako tvoj projekat pomaže onima koji su najugroženiji ili često zaboravljeni?</w:t>
            </w:r>
          </w:p>
        </w:tc>
        <w:tc>
          <w:tcPr>
            <w:tcW w:w="7533" w:type="dxa"/>
            <w:vAlign w:val="center"/>
          </w:tcPr>
          <w:p w:rsidR="003F49B1" w:rsidRDefault="003F49B1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7F5B9C">
        <w:trPr>
          <w:trHeight w:val="3388"/>
        </w:trPr>
        <w:tc>
          <w:tcPr>
            <w:tcW w:w="2899" w:type="dxa"/>
            <w:vAlign w:val="center"/>
          </w:tcPr>
          <w:p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>
              <w:rPr>
                <w:rFonts w:ascii="Cambria" w:hAnsi="Cambria"/>
                <w:b/>
                <w:i/>
              </w:rPr>
              <w:t>R</w:t>
            </w:r>
            <w:r w:rsidR="003F49B1" w:rsidRPr="00BE0E3C">
              <w:rPr>
                <w:rFonts w:ascii="Cambria" w:hAnsi="Cambria"/>
                <w:b/>
                <w:i/>
              </w:rPr>
              <w:t xml:space="preserve">azvoj kapaciteta organizacije i partnera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>Šta tvoja organizacija i partneri nauče ili ojačaju kroz ovaj projekat?</w:t>
            </w:r>
          </w:p>
        </w:tc>
        <w:tc>
          <w:tcPr>
            <w:tcW w:w="7533" w:type="dxa"/>
            <w:vAlign w:val="center"/>
          </w:tcPr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7F5B9C">
        <w:trPr>
          <w:trHeight w:val="1962"/>
        </w:trPr>
        <w:tc>
          <w:tcPr>
            <w:tcW w:w="2899" w:type="dxa"/>
            <w:vAlign w:val="center"/>
          </w:tcPr>
          <w:p w:rsidR="003F49B1" w:rsidRPr="00BE0E3C" w:rsidRDefault="007F5B9C" w:rsidP="007F5B9C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P</w:t>
            </w:r>
            <w:r w:rsidR="003F49B1" w:rsidRPr="00BE0E3C">
              <w:rPr>
                <w:rFonts w:ascii="Cambria" w:hAnsi="Cambria"/>
                <w:b/>
                <w:i/>
              </w:rPr>
              <w:t>otencija</w:t>
            </w:r>
            <w:r>
              <w:rPr>
                <w:rFonts w:ascii="Cambria" w:hAnsi="Cambria"/>
                <w:b/>
                <w:i/>
              </w:rPr>
              <w:t xml:space="preserve">l za daljnju implementaciju i </w:t>
            </w:r>
            <w:r w:rsidR="003F49B1" w:rsidRPr="00BE0E3C">
              <w:rPr>
                <w:rFonts w:ascii="Cambria" w:hAnsi="Cambria"/>
                <w:b/>
                <w:i/>
              </w:rPr>
              <w:t xml:space="preserve">postupno širenje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/>
                <w:i/>
              </w:rPr>
              <w:t>Može li se ovaj projekat nastaviti kasnije samostalno sprovoditi?</w:t>
            </w:r>
          </w:p>
        </w:tc>
        <w:tc>
          <w:tcPr>
            <w:tcW w:w="7533" w:type="dxa"/>
            <w:vAlign w:val="center"/>
          </w:tcPr>
          <w:p w:rsidR="003F49B1" w:rsidRPr="00BE0E3C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491C30" w:rsidTr="00583A75">
        <w:trPr>
          <w:trHeight w:val="3833"/>
        </w:trPr>
        <w:tc>
          <w:tcPr>
            <w:tcW w:w="2899" w:type="dxa"/>
            <w:vAlign w:val="center"/>
          </w:tcPr>
          <w:p w:rsidR="003F49B1" w:rsidRPr="00BE0E3C" w:rsidRDefault="003F49B1" w:rsidP="004E0E86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 xml:space="preserve">Ključni projektni partneri </w:t>
            </w:r>
            <w:r w:rsidR="004E0E86">
              <w:rPr>
                <w:rFonts w:ascii="Cambria" w:hAnsi="Cambria"/>
                <w:b/>
                <w:i/>
              </w:rPr>
              <w:br/>
            </w:r>
            <w:r w:rsidR="004E0E86" w:rsidRPr="004E0E86">
              <w:rPr>
                <w:rFonts w:ascii="Cambria" w:hAnsi="Cambria" w:cs="Arial"/>
                <w:i/>
              </w:rPr>
              <w:t xml:space="preserve">Ko </w:t>
            </w:r>
            <w:r w:rsidR="004E0E86">
              <w:rPr>
                <w:rFonts w:ascii="Cambria" w:hAnsi="Cambria" w:cs="Arial"/>
                <w:i/>
              </w:rPr>
              <w:t xml:space="preserve">će </w:t>
            </w:r>
            <w:r w:rsidR="004E0E86" w:rsidRPr="004E0E86">
              <w:rPr>
                <w:rFonts w:ascii="Cambria" w:hAnsi="Cambria" w:cs="Arial"/>
                <w:i/>
              </w:rPr>
              <w:t>pomoći da ovo uradiš?</w:t>
            </w:r>
          </w:p>
        </w:tc>
        <w:tc>
          <w:tcPr>
            <w:tcW w:w="7533" w:type="dxa"/>
            <w:vAlign w:val="center"/>
          </w:tcPr>
          <w:p w:rsidR="003F49B1" w:rsidRPr="00BE0E3C" w:rsidRDefault="003F49B1" w:rsidP="00896F3F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:rsidTr="003F49B1">
        <w:tc>
          <w:tcPr>
            <w:tcW w:w="2899" w:type="dxa"/>
            <w:vAlign w:val="center"/>
          </w:tcPr>
          <w:p w:rsidR="00E13878" w:rsidRDefault="00E13878" w:rsidP="00583A75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</w:p>
          <w:p w:rsidR="003F49B1" w:rsidRDefault="00583A75" w:rsidP="00583A75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O</w:t>
            </w:r>
            <w:r w:rsidR="003F49B1" w:rsidRPr="00BE0E3C">
              <w:rPr>
                <w:rFonts w:ascii="Cambria" w:hAnsi="Cambria"/>
                <w:b/>
                <w:i/>
              </w:rPr>
              <w:t xml:space="preserve">drživost projektnih rezultata </w:t>
            </w:r>
          </w:p>
          <w:p w:rsidR="004E0E86" w:rsidRDefault="004E0E86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4E0E86">
              <w:rPr>
                <w:rFonts w:ascii="Cambria" w:hAnsi="Cambria" w:cs="Arial"/>
                <w:i/>
              </w:rPr>
              <w:t>Kako će se promjene koje napravite nastaviti i nakon što se projekat završi?</w:t>
            </w:r>
          </w:p>
          <w:p w:rsidR="00E13878" w:rsidRPr="00BE0E3C" w:rsidRDefault="00E13878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</w:p>
        </w:tc>
        <w:tc>
          <w:tcPr>
            <w:tcW w:w="7533" w:type="dxa"/>
            <w:vAlign w:val="center"/>
          </w:tcPr>
          <w:p w:rsidR="00583A75" w:rsidRDefault="00583A75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:rsidTr="003F49B1">
        <w:tc>
          <w:tcPr>
            <w:tcW w:w="2899" w:type="dxa"/>
            <w:vAlign w:val="center"/>
          </w:tcPr>
          <w:p w:rsidR="004E0E86" w:rsidRDefault="003F49B1" w:rsidP="00583A75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lastRenderedPageBreak/>
              <w:t>Monitoring, upravljanje i izvještavanje tokom implementacije projekta</w:t>
            </w:r>
          </w:p>
          <w:p w:rsidR="003F49B1" w:rsidRPr="004E0E86" w:rsidRDefault="004E0E86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4E0E86">
              <w:rPr>
                <w:rFonts w:ascii="Cambria" w:hAnsi="Cambria"/>
                <w:i/>
              </w:rPr>
              <w:t>Kako ćeš znati da sve ide po planu?</w:t>
            </w:r>
            <w:r w:rsidR="003F49B1" w:rsidRPr="004E0E86">
              <w:rPr>
                <w:rFonts w:ascii="Cambria" w:hAnsi="Cambria"/>
                <w:i/>
              </w:rPr>
              <w:t xml:space="preserve"> </w:t>
            </w:r>
            <w:r>
              <w:rPr>
                <w:rFonts w:ascii="Cambria" w:hAnsi="Cambria"/>
                <w:i/>
              </w:rPr>
              <w:t>Šta može poći „po zlu“ i kako to možeš planirati i riješiti?</w:t>
            </w:r>
          </w:p>
        </w:tc>
        <w:tc>
          <w:tcPr>
            <w:tcW w:w="7533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  <w:tr w:rsidR="003F49B1" w:rsidRPr="0056005A" w:rsidTr="003F49B1">
        <w:tc>
          <w:tcPr>
            <w:tcW w:w="2899" w:type="dxa"/>
            <w:vAlign w:val="center"/>
          </w:tcPr>
          <w:p w:rsidR="003F49B1" w:rsidRDefault="003F49B1" w:rsidP="00345AA0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  <w:r w:rsidRPr="00BE0E3C">
              <w:rPr>
                <w:rFonts w:ascii="Cambria" w:hAnsi="Cambria"/>
                <w:b/>
                <w:i/>
              </w:rPr>
              <w:t>Ukupni budžet projekta (KM)</w:t>
            </w:r>
          </w:p>
          <w:p w:rsidR="004E0E86" w:rsidRPr="004E0E86" w:rsidRDefault="004E0E86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4E0E86">
              <w:rPr>
                <w:rFonts w:ascii="Cambria" w:hAnsi="Cambria" w:cs="Arial"/>
                <w:i/>
              </w:rPr>
              <w:t>Koliko novca ti treba za ovaj projekat?</w:t>
            </w:r>
          </w:p>
        </w:tc>
        <w:tc>
          <w:tcPr>
            <w:tcW w:w="7533" w:type="dxa"/>
            <w:vAlign w:val="center"/>
          </w:tcPr>
          <w:p w:rsidR="003F49B1" w:rsidRDefault="003F49B1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  <w:p w:rsidR="005862AF" w:rsidRPr="00BE0E3C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val="en-GB" w:eastAsia="zh-CN"/>
              </w:rPr>
            </w:pPr>
          </w:p>
        </w:tc>
      </w:tr>
      <w:tr w:rsidR="003F49B1" w:rsidRPr="00491C30" w:rsidTr="003F49B1">
        <w:tc>
          <w:tcPr>
            <w:tcW w:w="2899" w:type="dxa"/>
            <w:vAlign w:val="center"/>
          </w:tcPr>
          <w:p w:rsidR="003F49B1" w:rsidRDefault="00583A75" w:rsidP="00345AA0">
            <w:pPr>
              <w:autoSpaceDE w:val="0"/>
              <w:autoSpaceDN w:val="0"/>
              <w:adjustRightInd w:val="0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Projektni tim</w:t>
            </w:r>
          </w:p>
          <w:p w:rsidR="004E0E86" w:rsidRPr="00BE0E3C" w:rsidRDefault="004E0E86" w:rsidP="00345AA0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</w:rPr>
            </w:pPr>
            <w:r w:rsidRPr="004E0E86">
              <w:rPr>
                <w:rFonts w:ascii="Cambria" w:hAnsi="Cambria" w:cs="Arial"/>
                <w:i/>
              </w:rPr>
              <w:t>Ko su osobe koje će ti pomoći da provedeš projekat? (Imena i uloge)</w:t>
            </w:r>
          </w:p>
        </w:tc>
        <w:tc>
          <w:tcPr>
            <w:tcW w:w="7533" w:type="dxa"/>
            <w:vAlign w:val="center"/>
          </w:tcPr>
          <w:p w:rsidR="00583A75" w:rsidRDefault="00583A75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  <w:p w:rsidR="005862AF" w:rsidRPr="00BE0E3C" w:rsidRDefault="005862AF" w:rsidP="00583A75">
            <w:pPr>
              <w:autoSpaceDE w:val="0"/>
              <w:autoSpaceDN w:val="0"/>
              <w:adjustRightInd w:val="0"/>
              <w:rPr>
                <w:rFonts w:ascii="Cambria" w:hAnsi="Cambria" w:cs="Arial"/>
                <w:lang w:eastAsia="zh-CN"/>
              </w:rPr>
            </w:pPr>
          </w:p>
        </w:tc>
      </w:tr>
    </w:tbl>
    <w:p w:rsidR="00583A75" w:rsidRDefault="00583A75" w:rsidP="000C1330">
      <w:pPr>
        <w:ind w:right="656"/>
        <w:rPr>
          <w:rFonts w:ascii="Cambria" w:hAnsi="Cambria"/>
        </w:rPr>
      </w:pPr>
    </w:p>
    <w:p w:rsidR="00583A75" w:rsidRPr="00583A75" w:rsidRDefault="00583A75" w:rsidP="00583A75">
      <w:pPr>
        <w:rPr>
          <w:rFonts w:ascii="Cambria" w:hAnsi="Cambria"/>
        </w:rPr>
      </w:pPr>
    </w:p>
    <w:p w:rsidR="00583A75" w:rsidRPr="00583A75" w:rsidRDefault="00583A75" w:rsidP="00583A75">
      <w:pPr>
        <w:rPr>
          <w:rFonts w:ascii="Cambria" w:hAnsi="Cambria"/>
        </w:rPr>
      </w:pPr>
    </w:p>
    <w:p w:rsidR="00583A75" w:rsidRDefault="00583A75" w:rsidP="00583A75">
      <w:pPr>
        <w:rPr>
          <w:rFonts w:ascii="Cambria" w:hAnsi="Cambria"/>
        </w:rPr>
      </w:pPr>
    </w:p>
    <w:p w:rsidR="004D3C5B" w:rsidRDefault="00583A75" w:rsidP="00583A75">
      <w:pPr>
        <w:tabs>
          <w:tab w:val="left" w:pos="7200"/>
        </w:tabs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 w:rsidR="00896F3F">
        <w:rPr>
          <w:rFonts w:ascii="Cambria" w:hAnsi="Cambria"/>
        </w:rPr>
        <w:t>Odgovorna osoba</w:t>
      </w:r>
    </w:p>
    <w:p w:rsidR="00583A75" w:rsidRDefault="00583A75" w:rsidP="00583A75">
      <w:pPr>
        <w:ind w:firstLine="708"/>
        <w:rPr>
          <w:rFonts w:ascii="Cambria" w:hAnsi="Cambria"/>
        </w:rPr>
      </w:pPr>
    </w:p>
    <w:p w:rsidR="00583A75" w:rsidRPr="00583A75" w:rsidRDefault="00583A75" w:rsidP="00702E62">
      <w:pPr>
        <w:tabs>
          <w:tab w:val="left" w:pos="4695"/>
          <w:tab w:val="left" w:pos="7260"/>
        </w:tabs>
        <w:ind w:firstLine="708"/>
        <w:rPr>
          <w:rFonts w:ascii="Cambria" w:hAnsi="Cambria"/>
        </w:rPr>
      </w:pPr>
      <w:r>
        <w:rPr>
          <w:rFonts w:ascii="Cambria" w:hAnsi="Cambria"/>
        </w:rPr>
        <w:tab/>
        <w:t>MP</w:t>
      </w:r>
      <w:r w:rsidR="00702E62">
        <w:rPr>
          <w:rFonts w:ascii="Cambria" w:hAnsi="Cambria"/>
        </w:rPr>
        <w:tab/>
      </w:r>
      <w:r w:rsidR="00896F3F">
        <w:rPr>
          <w:rFonts w:ascii="Cambria" w:hAnsi="Cambria"/>
        </w:rPr>
        <w:t>_______________</w:t>
      </w:r>
    </w:p>
    <w:sectPr w:rsidR="00583A75" w:rsidRPr="00583A75" w:rsidSect="00E13878">
      <w:pgSz w:w="11906" w:h="16838" w:code="9"/>
      <w:pgMar w:top="851" w:right="566" w:bottom="993" w:left="902" w:header="284" w:footer="18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4A0" w:rsidRDefault="004804A0">
      <w:r>
        <w:separator/>
      </w:r>
    </w:p>
  </w:endnote>
  <w:endnote w:type="continuationSeparator" w:id="1">
    <w:p w:rsidR="004804A0" w:rsidRDefault="00480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4A0" w:rsidRDefault="004804A0">
      <w:r>
        <w:separator/>
      </w:r>
    </w:p>
  </w:footnote>
  <w:footnote w:type="continuationSeparator" w:id="1">
    <w:p w:rsidR="004804A0" w:rsidRDefault="00480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441"/>
    <w:multiLevelType w:val="hybridMultilevel"/>
    <w:tmpl w:val="092E731A"/>
    <w:lvl w:ilvl="0" w:tplc="10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C01A1"/>
    <w:multiLevelType w:val="hybridMultilevel"/>
    <w:tmpl w:val="165E8B16"/>
    <w:lvl w:ilvl="0" w:tplc="4BCA05C0">
      <w:numFmt w:val="bullet"/>
      <w:lvlText w:val="-"/>
      <w:lvlJc w:val="left"/>
      <w:pPr>
        <w:ind w:left="1788" w:hanging="360"/>
      </w:pPr>
      <w:rPr>
        <w:rFonts w:ascii="Cambria" w:eastAsia="Times New Roman" w:hAnsi="Cambria" w:cs="Arial" w:hint="default"/>
      </w:rPr>
    </w:lvl>
    <w:lvl w:ilvl="1" w:tplc="1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49AC0C77"/>
    <w:multiLevelType w:val="hybridMultilevel"/>
    <w:tmpl w:val="D2E0954A"/>
    <w:lvl w:ilvl="0" w:tplc="10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BE2AAD"/>
    <w:multiLevelType w:val="hybridMultilevel"/>
    <w:tmpl w:val="CC72C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4502F"/>
    <w:multiLevelType w:val="hybridMultilevel"/>
    <w:tmpl w:val="9D0A3522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7AF01163"/>
    <w:multiLevelType w:val="hybridMultilevel"/>
    <w:tmpl w:val="7800348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A7288"/>
    <w:rsid w:val="00013B37"/>
    <w:rsid w:val="00031000"/>
    <w:rsid w:val="00050BC8"/>
    <w:rsid w:val="00066B84"/>
    <w:rsid w:val="00077A8F"/>
    <w:rsid w:val="00093EF0"/>
    <w:rsid w:val="000A339F"/>
    <w:rsid w:val="000A3427"/>
    <w:rsid w:val="000A7288"/>
    <w:rsid w:val="000B1B0D"/>
    <w:rsid w:val="000B6CCB"/>
    <w:rsid w:val="000C1330"/>
    <w:rsid w:val="000D0DB7"/>
    <w:rsid w:val="000F680F"/>
    <w:rsid w:val="00102450"/>
    <w:rsid w:val="00121FDC"/>
    <w:rsid w:val="00140059"/>
    <w:rsid w:val="00146667"/>
    <w:rsid w:val="001531CE"/>
    <w:rsid w:val="0016554F"/>
    <w:rsid w:val="00170001"/>
    <w:rsid w:val="00194C9A"/>
    <w:rsid w:val="001A60B9"/>
    <w:rsid w:val="001C2E37"/>
    <w:rsid w:val="001D0213"/>
    <w:rsid w:val="001E23DA"/>
    <w:rsid w:val="001E3C0D"/>
    <w:rsid w:val="002105DC"/>
    <w:rsid w:val="00216B07"/>
    <w:rsid w:val="0022749F"/>
    <w:rsid w:val="002D6862"/>
    <w:rsid w:val="002E538B"/>
    <w:rsid w:val="002F0369"/>
    <w:rsid w:val="00325391"/>
    <w:rsid w:val="00350A59"/>
    <w:rsid w:val="00362206"/>
    <w:rsid w:val="00395D99"/>
    <w:rsid w:val="003B4476"/>
    <w:rsid w:val="003B489E"/>
    <w:rsid w:val="003C07FF"/>
    <w:rsid w:val="003D24CF"/>
    <w:rsid w:val="003E4C90"/>
    <w:rsid w:val="003F49B1"/>
    <w:rsid w:val="00420BB5"/>
    <w:rsid w:val="0045718F"/>
    <w:rsid w:val="004804A0"/>
    <w:rsid w:val="00481181"/>
    <w:rsid w:val="00481D53"/>
    <w:rsid w:val="00492253"/>
    <w:rsid w:val="00496017"/>
    <w:rsid w:val="004B20AB"/>
    <w:rsid w:val="004D07F3"/>
    <w:rsid w:val="004D3C5B"/>
    <w:rsid w:val="004E0E86"/>
    <w:rsid w:val="00515359"/>
    <w:rsid w:val="00523BFD"/>
    <w:rsid w:val="005325BE"/>
    <w:rsid w:val="005361C7"/>
    <w:rsid w:val="00540FB4"/>
    <w:rsid w:val="005465D7"/>
    <w:rsid w:val="00554F88"/>
    <w:rsid w:val="00555A96"/>
    <w:rsid w:val="0057245C"/>
    <w:rsid w:val="00572EA4"/>
    <w:rsid w:val="00583A75"/>
    <w:rsid w:val="005862AF"/>
    <w:rsid w:val="00591163"/>
    <w:rsid w:val="0059457E"/>
    <w:rsid w:val="005D2598"/>
    <w:rsid w:val="005E34EF"/>
    <w:rsid w:val="005E3FC9"/>
    <w:rsid w:val="005E466F"/>
    <w:rsid w:val="005F06A4"/>
    <w:rsid w:val="00621A4F"/>
    <w:rsid w:val="00622216"/>
    <w:rsid w:val="00633F37"/>
    <w:rsid w:val="0063625E"/>
    <w:rsid w:val="00643A77"/>
    <w:rsid w:val="00644226"/>
    <w:rsid w:val="00647C01"/>
    <w:rsid w:val="0068174A"/>
    <w:rsid w:val="006C6123"/>
    <w:rsid w:val="006C7C47"/>
    <w:rsid w:val="00702E62"/>
    <w:rsid w:val="00706CBD"/>
    <w:rsid w:val="00714083"/>
    <w:rsid w:val="00720356"/>
    <w:rsid w:val="0072499A"/>
    <w:rsid w:val="00744C5D"/>
    <w:rsid w:val="00754979"/>
    <w:rsid w:val="00761A6F"/>
    <w:rsid w:val="00771CCA"/>
    <w:rsid w:val="007749C5"/>
    <w:rsid w:val="007824FF"/>
    <w:rsid w:val="007B1C91"/>
    <w:rsid w:val="007F1A76"/>
    <w:rsid w:val="007F5B9C"/>
    <w:rsid w:val="00805AEC"/>
    <w:rsid w:val="00830965"/>
    <w:rsid w:val="00864E42"/>
    <w:rsid w:val="0087580C"/>
    <w:rsid w:val="00881647"/>
    <w:rsid w:val="00896F3F"/>
    <w:rsid w:val="008A1801"/>
    <w:rsid w:val="008A1F53"/>
    <w:rsid w:val="008C1FC5"/>
    <w:rsid w:val="008E7E6C"/>
    <w:rsid w:val="0091592E"/>
    <w:rsid w:val="009660B5"/>
    <w:rsid w:val="009745BF"/>
    <w:rsid w:val="009941D7"/>
    <w:rsid w:val="009A7E24"/>
    <w:rsid w:val="009B1F06"/>
    <w:rsid w:val="009C1588"/>
    <w:rsid w:val="009D29BA"/>
    <w:rsid w:val="00A13171"/>
    <w:rsid w:val="00A361B0"/>
    <w:rsid w:val="00A364D1"/>
    <w:rsid w:val="00A403D0"/>
    <w:rsid w:val="00A6536E"/>
    <w:rsid w:val="00A833C2"/>
    <w:rsid w:val="00A8638B"/>
    <w:rsid w:val="00A87F22"/>
    <w:rsid w:val="00A92779"/>
    <w:rsid w:val="00AD2193"/>
    <w:rsid w:val="00AF2F34"/>
    <w:rsid w:val="00B13CD2"/>
    <w:rsid w:val="00B14987"/>
    <w:rsid w:val="00B168D4"/>
    <w:rsid w:val="00B172C5"/>
    <w:rsid w:val="00B17DB4"/>
    <w:rsid w:val="00B21A9E"/>
    <w:rsid w:val="00B27472"/>
    <w:rsid w:val="00B55061"/>
    <w:rsid w:val="00B90509"/>
    <w:rsid w:val="00B9589E"/>
    <w:rsid w:val="00B976F0"/>
    <w:rsid w:val="00BA0164"/>
    <w:rsid w:val="00BA67C9"/>
    <w:rsid w:val="00BC1714"/>
    <w:rsid w:val="00BD1540"/>
    <w:rsid w:val="00BD422A"/>
    <w:rsid w:val="00BE06A2"/>
    <w:rsid w:val="00BE0E3C"/>
    <w:rsid w:val="00BE35EE"/>
    <w:rsid w:val="00C014D4"/>
    <w:rsid w:val="00C154EC"/>
    <w:rsid w:val="00C21D45"/>
    <w:rsid w:val="00C22E9D"/>
    <w:rsid w:val="00C56DDF"/>
    <w:rsid w:val="00C57BC1"/>
    <w:rsid w:val="00C75147"/>
    <w:rsid w:val="00CA1166"/>
    <w:rsid w:val="00CC47D3"/>
    <w:rsid w:val="00CF43F5"/>
    <w:rsid w:val="00D07C04"/>
    <w:rsid w:val="00D32BD0"/>
    <w:rsid w:val="00D32E53"/>
    <w:rsid w:val="00D37D90"/>
    <w:rsid w:val="00D541B0"/>
    <w:rsid w:val="00D828B5"/>
    <w:rsid w:val="00D93098"/>
    <w:rsid w:val="00DD0859"/>
    <w:rsid w:val="00DD10AB"/>
    <w:rsid w:val="00DE1709"/>
    <w:rsid w:val="00DE466A"/>
    <w:rsid w:val="00DF18AD"/>
    <w:rsid w:val="00E13878"/>
    <w:rsid w:val="00E4760A"/>
    <w:rsid w:val="00E659DC"/>
    <w:rsid w:val="00E66D4C"/>
    <w:rsid w:val="00E7484D"/>
    <w:rsid w:val="00EB6E85"/>
    <w:rsid w:val="00EE4688"/>
    <w:rsid w:val="00F17461"/>
    <w:rsid w:val="00F34AE7"/>
    <w:rsid w:val="00F463EE"/>
    <w:rsid w:val="00F90CD7"/>
    <w:rsid w:val="00FB06C2"/>
    <w:rsid w:val="00FB589B"/>
    <w:rsid w:val="00FC61F1"/>
    <w:rsid w:val="00FD326F"/>
    <w:rsid w:val="00FD6EA4"/>
    <w:rsid w:val="00FD79CB"/>
    <w:rsid w:val="00FF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326F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3B44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B4476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0A728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325391"/>
    <w:rPr>
      <w:color w:val="0000FF"/>
      <w:u w:val="single"/>
    </w:rPr>
  </w:style>
  <w:style w:type="paragraph" w:styleId="BalloonText">
    <w:name w:val="Balloon Text"/>
    <w:basedOn w:val="Normal"/>
    <w:semiHidden/>
    <w:rsid w:val="00A927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B4476"/>
    <w:rPr>
      <w:b/>
      <w:bCs/>
      <w:sz w:val="24"/>
      <w:szCs w:val="24"/>
      <w:lang w:val="hr-HR" w:eastAsia="hr-HR"/>
    </w:rPr>
  </w:style>
  <w:style w:type="character" w:customStyle="1" w:styleId="Heading2Char">
    <w:name w:val="Heading 2 Char"/>
    <w:link w:val="Heading2"/>
    <w:rsid w:val="003B4476"/>
    <w:rPr>
      <w:b/>
      <w:bCs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3B4476"/>
    <w:pPr>
      <w:tabs>
        <w:tab w:val="center" w:pos="4536"/>
        <w:tab w:val="right" w:pos="9072"/>
      </w:tabs>
    </w:pPr>
    <w:rPr>
      <w:lang w:val="hr-BA" w:eastAsia="hr-BA"/>
    </w:rPr>
  </w:style>
  <w:style w:type="character" w:customStyle="1" w:styleId="HeaderChar">
    <w:name w:val="Header Char"/>
    <w:link w:val="Header"/>
    <w:rsid w:val="003B4476"/>
    <w:rPr>
      <w:sz w:val="24"/>
      <w:szCs w:val="24"/>
      <w:lang w:val="hr-BA" w:eastAsia="hr-BA"/>
    </w:rPr>
  </w:style>
  <w:style w:type="paragraph" w:styleId="Footer">
    <w:name w:val="footer"/>
    <w:basedOn w:val="Normal"/>
    <w:link w:val="FooterChar"/>
    <w:rsid w:val="003B4476"/>
    <w:pPr>
      <w:tabs>
        <w:tab w:val="center" w:pos="4536"/>
        <w:tab w:val="right" w:pos="9072"/>
      </w:tabs>
    </w:pPr>
    <w:rPr>
      <w:lang w:val="hr-BA" w:eastAsia="hr-BA"/>
    </w:rPr>
  </w:style>
  <w:style w:type="character" w:customStyle="1" w:styleId="FooterChar">
    <w:name w:val="Footer Char"/>
    <w:link w:val="Footer"/>
    <w:rsid w:val="003B4476"/>
    <w:rPr>
      <w:sz w:val="24"/>
      <w:szCs w:val="24"/>
      <w:lang w:val="hr-BA" w:eastAsia="hr-BA"/>
    </w:rPr>
  </w:style>
  <w:style w:type="table" w:styleId="TableGrid">
    <w:name w:val="Table Grid"/>
    <w:basedOn w:val="TableNormal"/>
    <w:uiPriority w:val="59"/>
    <w:rsid w:val="004D3C5B"/>
    <w:rPr>
      <w:rFonts w:eastAsiaTheme="minorEastAsia"/>
      <w:lang w:val="hr-HR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49B1"/>
    <w:pPr>
      <w:ind w:left="720"/>
      <w:contextualSpacing/>
    </w:pPr>
    <w:rPr>
      <w:rFonts w:ascii="Arial" w:eastAsiaTheme="minorEastAsia" w:hAnsi="Arial"/>
      <w:sz w:val="20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6F3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86E6-5537-439E-872C-C1352CCD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</vt:lpstr>
    </vt:vector>
  </TitlesOfParts>
  <Company>CKFBiH</Company>
  <LinksUpToDate>false</LinksUpToDate>
  <CharactersWithSpaces>2046</CharactersWithSpaces>
  <SharedDoc>false</SharedDoc>
  <HLinks>
    <vt:vector size="6" baseType="variant">
      <vt:variant>
        <vt:i4>524371</vt:i4>
      </vt:variant>
      <vt:variant>
        <vt:i4>0</vt:i4>
      </vt:variant>
      <vt:variant>
        <vt:i4>0</vt:i4>
      </vt:variant>
      <vt:variant>
        <vt:i4>5</vt:i4>
      </vt:variant>
      <vt:variant>
        <vt:lpwstr>http://www.ckfbih.ba/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Arma;Kenan</dc:creator>
  <cp:lastModifiedBy>Kadribasic Kenan</cp:lastModifiedBy>
  <cp:revision>2</cp:revision>
  <cp:lastPrinted>2019-02-07T13:36:00Z</cp:lastPrinted>
  <dcterms:created xsi:type="dcterms:W3CDTF">2025-07-16T17:36:00Z</dcterms:created>
  <dcterms:modified xsi:type="dcterms:W3CDTF">2025-07-16T17:36:00Z</dcterms:modified>
</cp:coreProperties>
</file>